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E07" w:rsidRPr="00F01B11" w:rsidRDefault="001D3E07" w:rsidP="001D3E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F01B11">
        <w:rPr>
          <w:rFonts w:ascii="Times New Roman" w:hAnsi="Times New Roman" w:cs="Times New Roman"/>
          <w:b/>
          <w:sz w:val="28"/>
          <w:szCs w:val="28"/>
          <w:lang w:val="kk-KZ"/>
        </w:rPr>
        <w:t>« Ақсу қаласының дарынды балаларға арналған</w:t>
      </w:r>
    </w:p>
    <w:p w:rsidR="001D3E07" w:rsidRPr="00F01B11" w:rsidRDefault="001D3E07" w:rsidP="001D3E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01B11">
        <w:rPr>
          <w:rFonts w:ascii="Times New Roman" w:hAnsi="Times New Roman" w:cs="Times New Roman"/>
          <w:b/>
          <w:sz w:val="28"/>
          <w:szCs w:val="28"/>
          <w:lang w:val="kk-KZ"/>
        </w:rPr>
        <w:t>мамандандырылған гимназиясы» КММ</w:t>
      </w:r>
    </w:p>
    <w:p w:rsidR="001D3E07" w:rsidRDefault="001D3E07" w:rsidP="001D3E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01B11">
        <w:rPr>
          <w:rFonts w:ascii="Times New Roman" w:hAnsi="Times New Roman" w:cs="Times New Roman"/>
          <w:b/>
          <w:sz w:val="28"/>
          <w:szCs w:val="28"/>
          <w:lang w:val="kk-KZ"/>
        </w:rPr>
        <w:t>ІШКІ ТӘРТІП ЕРЕЖЕЛЕРІ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D3E07" w:rsidRPr="001D3E07" w:rsidRDefault="001D3E07" w:rsidP="001D3E0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</w:t>
      </w:r>
      <w:r w:rsidRPr="001D3E07">
        <w:rPr>
          <w:rFonts w:ascii="Times New Roman" w:hAnsi="Times New Roman" w:cs="Times New Roman"/>
          <w:i/>
          <w:sz w:val="28"/>
          <w:szCs w:val="28"/>
          <w:lang w:val="kk-KZ"/>
        </w:rPr>
        <w:t>Қосымша №1</w:t>
      </w:r>
    </w:p>
    <w:p w:rsidR="001D3E07" w:rsidRDefault="001D3E07" w:rsidP="001D3E0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</w:t>
      </w:r>
    </w:p>
    <w:p w:rsidR="00DC25BE" w:rsidRDefault="00DC25BE" w:rsidP="001D3E0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ҚР Бас мемлекеттік санитарлық дәрігерінің </w:t>
      </w:r>
      <w:r>
        <w:rPr>
          <w:rFonts w:ascii="Times New Roman" w:hAnsi="Times New Roman" w:cs="Times New Roman"/>
          <w:sz w:val="28"/>
          <w:szCs w:val="28"/>
          <w:lang w:val="kk-KZ"/>
        </w:rPr>
        <w:t>2022 жылғы 25 наурыздағы  №18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« Білім беру ұйымдарында шектеу іс шараларын алып тастау туралы</w:t>
      </w:r>
      <w:r w:rsidR="001D3E07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D3E07">
        <w:rPr>
          <w:rFonts w:ascii="Times New Roman" w:hAnsi="Times New Roman" w:cs="Times New Roman"/>
          <w:sz w:val="28"/>
          <w:szCs w:val="28"/>
          <w:lang w:val="kk-KZ"/>
        </w:rPr>
        <w:t xml:space="preserve">қағидаларын </w:t>
      </w:r>
      <w:r>
        <w:rPr>
          <w:rFonts w:ascii="Times New Roman" w:hAnsi="Times New Roman" w:cs="Times New Roman"/>
          <w:sz w:val="28"/>
          <w:szCs w:val="28"/>
          <w:lang w:val="kk-KZ"/>
        </w:rPr>
        <w:t>негізінде гимназияның жұмыс кестесіне өзгертулер енгізілді.</w:t>
      </w:r>
    </w:p>
    <w:p w:rsidR="001D3E07" w:rsidRDefault="001D3E07" w:rsidP="001D3E0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31156" w:rsidRDefault="00831156" w:rsidP="008311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435D8">
        <w:rPr>
          <w:rFonts w:ascii="Times New Roman" w:hAnsi="Times New Roman" w:cs="Times New Roman"/>
          <w:b/>
          <w:sz w:val="28"/>
          <w:szCs w:val="28"/>
          <w:lang w:val="kk-KZ"/>
        </w:rPr>
        <w:t>І тарау. Жұмыс кестесі. Жалпы тәртіп Құқық.</w:t>
      </w:r>
    </w:p>
    <w:p w:rsidR="001D3E07" w:rsidRDefault="001D3E07" w:rsidP="008311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p w:rsidR="00831156" w:rsidRDefault="00831156" w:rsidP="0083115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І. ЖҰМЫС КЕСТЕСІ</w:t>
      </w:r>
    </w:p>
    <w:p w:rsidR="00831156" w:rsidRDefault="00831156" w:rsidP="0083115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1.Гимназия аптасына 6 күн, бір ауысымда жұмыс жасайды.</w:t>
      </w:r>
    </w:p>
    <w:p w:rsidR="00831156" w:rsidRDefault="00831156" w:rsidP="0083115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2.Оқу жылы 34 аптадан тұрады. Гимназия демалыстары Білім және ғылым министрлігінің шешіміне сай жүргізіледі.</w:t>
      </w:r>
    </w:p>
    <w:p w:rsidR="00831156" w:rsidRDefault="00831156" w:rsidP="0083115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3.Сыныптардағы оқу үрдісі мектептің менеджер құрастырған сабақ кестесі бойынша жүргізіледі. Сабақ кестесі Қамқоршылық кеңеспен қарастырылып, директормен бекітіледі.</w:t>
      </w:r>
    </w:p>
    <w:p w:rsidR="00831156" w:rsidRDefault="00831156" w:rsidP="0083115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4.Гимназия сабақтары І ауысымда сағат </w:t>
      </w:r>
      <w:r>
        <w:rPr>
          <w:rFonts w:ascii="Times New Roman" w:hAnsi="Times New Roman" w:cs="Times New Roman"/>
          <w:sz w:val="28"/>
          <w:szCs w:val="28"/>
          <w:lang w:val="kk-KZ"/>
        </w:rPr>
        <w:t>8.00-де басталады.Сабақ 45 минут жүргізіледі, үзілістер 10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минут. 4 үлкен үзіліс 15 минуттан. </w:t>
      </w:r>
    </w:p>
    <w:p w:rsidR="00831156" w:rsidRDefault="00831156" w:rsidP="0083115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Қоңырау кестесі: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4961"/>
      </w:tblGrid>
      <w:tr w:rsidR="00831156" w:rsidTr="002410E1">
        <w:tc>
          <w:tcPr>
            <w:tcW w:w="1413" w:type="dxa"/>
          </w:tcPr>
          <w:p w:rsidR="00831156" w:rsidRDefault="00831156" w:rsidP="002410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961" w:type="dxa"/>
          </w:tcPr>
          <w:p w:rsidR="00831156" w:rsidRDefault="00831156" w:rsidP="002410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08.00 – 08.45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831156" w:rsidTr="002410E1">
        <w:tc>
          <w:tcPr>
            <w:tcW w:w="1413" w:type="dxa"/>
          </w:tcPr>
          <w:p w:rsidR="00831156" w:rsidRDefault="00831156" w:rsidP="002410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961" w:type="dxa"/>
          </w:tcPr>
          <w:p w:rsidR="00831156" w:rsidRDefault="00831156" w:rsidP="002410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08.55. – 09.40</w:t>
            </w:r>
          </w:p>
        </w:tc>
      </w:tr>
      <w:tr w:rsidR="00831156" w:rsidTr="002410E1">
        <w:tc>
          <w:tcPr>
            <w:tcW w:w="1413" w:type="dxa"/>
          </w:tcPr>
          <w:p w:rsidR="00831156" w:rsidRDefault="00831156" w:rsidP="002410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961" w:type="dxa"/>
          </w:tcPr>
          <w:p w:rsidR="00831156" w:rsidRDefault="00831156" w:rsidP="002410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09.55 – 10.40</w:t>
            </w:r>
          </w:p>
        </w:tc>
      </w:tr>
      <w:tr w:rsidR="00831156" w:rsidRPr="00831156" w:rsidTr="002410E1">
        <w:tc>
          <w:tcPr>
            <w:tcW w:w="1413" w:type="dxa"/>
          </w:tcPr>
          <w:p w:rsidR="00831156" w:rsidRDefault="00831156" w:rsidP="002410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961" w:type="dxa"/>
          </w:tcPr>
          <w:p w:rsidR="00831156" w:rsidRDefault="00831156" w:rsidP="002410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10.55 – 11.40</w:t>
            </w:r>
          </w:p>
        </w:tc>
      </w:tr>
      <w:tr w:rsidR="00831156" w:rsidRPr="00831156" w:rsidTr="002410E1">
        <w:tc>
          <w:tcPr>
            <w:tcW w:w="1413" w:type="dxa"/>
          </w:tcPr>
          <w:p w:rsidR="00831156" w:rsidRDefault="00831156" w:rsidP="002410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961" w:type="dxa"/>
          </w:tcPr>
          <w:p w:rsidR="00831156" w:rsidRDefault="00831156" w:rsidP="002410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11.55 – 12.40</w:t>
            </w:r>
          </w:p>
        </w:tc>
      </w:tr>
      <w:tr w:rsidR="00831156" w:rsidRPr="00831156" w:rsidTr="002410E1">
        <w:tc>
          <w:tcPr>
            <w:tcW w:w="1413" w:type="dxa"/>
          </w:tcPr>
          <w:p w:rsidR="00831156" w:rsidRDefault="00831156" w:rsidP="002410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961" w:type="dxa"/>
          </w:tcPr>
          <w:p w:rsidR="00831156" w:rsidRDefault="00831156" w:rsidP="002410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12.55 – 13.40</w:t>
            </w:r>
          </w:p>
        </w:tc>
      </w:tr>
      <w:tr w:rsidR="00831156" w:rsidRPr="00831156" w:rsidTr="002410E1">
        <w:tc>
          <w:tcPr>
            <w:tcW w:w="1413" w:type="dxa"/>
          </w:tcPr>
          <w:p w:rsidR="00831156" w:rsidRDefault="00831156" w:rsidP="002410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961" w:type="dxa"/>
          </w:tcPr>
          <w:p w:rsidR="00831156" w:rsidRDefault="00831156" w:rsidP="002410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13.50 – 14.35</w:t>
            </w:r>
          </w:p>
        </w:tc>
      </w:tr>
      <w:tr w:rsidR="00831156" w:rsidRPr="00831156" w:rsidTr="002410E1">
        <w:tc>
          <w:tcPr>
            <w:tcW w:w="1413" w:type="dxa"/>
          </w:tcPr>
          <w:p w:rsidR="00831156" w:rsidRDefault="00831156" w:rsidP="002410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961" w:type="dxa"/>
          </w:tcPr>
          <w:p w:rsidR="00831156" w:rsidRDefault="00831156" w:rsidP="002410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14.45 – 15.30</w:t>
            </w:r>
          </w:p>
        </w:tc>
      </w:tr>
    </w:tbl>
    <w:p w:rsidR="00831156" w:rsidRDefault="00831156" w:rsidP="0083115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31156" w:rsidRDefault="00831156" w:rsidP="0083115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5.Гимназияда ақысыз үйірмелер жұмыс жасайды.</w:t>
      </w:r>
    </w:p>
    <w:p w:rsidR="00831156" w:rsidRDefault="00831156" w:rsidP="0083115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62457" w:rsidRPr="00831156" w:rsidRDefault="00C62457">
      <w:pPr>
        <w:rPr>
          <w:lang w:val="kk-KZ"/>
        </w:rPr>
      </w:pPr>
    </w:p>
    <w:sectPr w:rsidR="00C62457" w:rsidRPr="00831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928"/>
    <w:rsid w:val="00001928"/>
    <w:rsid w:val="001D3E07"/>
    <w:rsid w:val="00831156"/>
    <w:rsid w:val="00C62457"/>
    <w:rsid w:val="00DC2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C496DE-84CF-4DDB-BB03-82BB06972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1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11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</dc:creator>
  <cp:keywords/>
  <dc:description/>
  <cp:lastModifiedBy>15</cp:lastModifiedBy>
  <cp:revision>2</cp:revision>
  <dcterms:created xsi:type="dcterms:W3CDTF">2022-04-01T11:02:00Z</dcterms:created>
  <dcterms:modified xsi:type="dcterms:W3CDTF">2022-04-01T11:28:00Z</dcterms:modified>
</cp:coreProperties>
</file>